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AD" w:rsidRDefault="009233AD" w:rsidP="009233A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9233AD" w:rsidRDefault="009233AD" w:rsidP="009233A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233AD" w:rsidRDefault="009233AD" w:rsidP="009233AD">
      <w:pPr>
        <w:spacing w:before="51" w:after="50" w:line="640" w:lineRule="exact"/>
        <w:jc w:val="center"/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62626"/>
          <w:w w:val="95"/>
          <w:sz w:val="44"/>
          <w:szCs w:val="44"/>
        </w:rPr>
        <w:t>大学毕业生自主创业一次性创业补贴申请表</w:t>
      </w:r>
    </w:p>
    <w:tbl>
      <w:tblPr>
        <w:tblW w:w="9488" w:type="dxa"/>
        <w:tblInd w:w="-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1308"/>
        <w:gridCol w:w="3190"/>
        <w:gridCol w:w="1028"/>
        <w:gridCol w:w="613"/>
        <w:gridCol w:w="2707"/>
      </w:tblGrid>
      <w:tr w:rsidR="009233AD" w:rsidTr="00500E2C">
        <w:trPr>
          <w:trHeight w:val="541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3AD" w:rsidRDefault="009233AD" w:rsidP="00500E2C">
            <w:pPr>
              <w:pStyle w:val="TableParagraph"/>
              <w:spacing w:before="31" w:line="300" w:lineRule="exact"/>
              <w:ind w:right="204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申报单位或个体工商户名称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成立时间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233AD" w:rsidTr="00500E2C">
        <w:trPr>
          <w:trHeight w:val="476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233AD" w:rsidTr="00500E2C">
        <w:trPr>
          <w:trHeight w:val="816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法人代表身份类</w:t>
            </w:r>
          </w:p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别（在所在类别后面口打√)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33AD" w:rsidRDefault="009233AD" w:rsidP="00500E2C">
            <w:pPr>
              <w:pStyle w:val="TableParagraph"/>
              <w:tabs>
                <w:tab w:val="left" w:pos="3567"/>
                <w:tab w:val="left" w:pos="5242"/>
              </w:tabs>
              <w:spacing w:before="1" w:line="300" w:lineRule="exact"/>
              <w:ind w:leftChars="114" w:left="239" w:right="354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全日制本专科毕业生口     研究生口     海外留学归国入员口职业技工院校高级工、预备技师、技师班毕业生口</w:t>
            </w:r>
          </w:p>
        </w:tc>
      </w:tr>
      <w:tr w:rsidR="009233AD" w:rsidTr="00500E2C">
        <w:trPr>
          <w:trHeight w:val="47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申请补贴金额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233AD" w:rsidTr="00500E2C">
        <w:trPr>
          <w:trHeight w:val="448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33AD" w:rsidRDefault="009233AD" w:rsidP="00500E2C">
            <w:pPr>
              <w:pStyle w:val="TableParagraph"/>
              <w:spacing w:before="1"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开户银行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银行账号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AD" w:rsidRDefault="009233AD" w:rsidP="00500E2C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233AD" w:rsidTr="00500E2C">
        <w:trPr>
          <w:trHeight w:val="1864"/>
        </w:trPr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申请人承诺声明：</w:t>
            </w:r>
          </w:p>
          <w:p w:rsidR="009233AD" w:rsidRDefault="009233AD" w:rsidP="00500E2C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本人承诺此前未享受一次性创业补贴，未在其他县市区重复申报，本人对以上信息及提交材料的真实性负责，如有不实，责任自负。</w:t>
            </w:r>
          </w:p>
          <w:p w:rsidR="009233AD" w:rsidRDefault="009233AD" w:rsidP="00500E2C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法人签名：</w:t>
            </w:r>
          </w:p>
          <w:p w:rsidR="009233AD" w:rsidRDefault="009233AD" w:rsidP="00500E2C">
            <w:pPr>
              <w:widowControl/>
              <w:ind w:right="420"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（单位公章）</w:t>
            </w:r>
          </w:p>
          <w:p w:rsidR="009233AD" w:rsidRDefault="009233AD" w:rsidP="00500E2C">
            <w:pPr>
              <w:widowControl/>
              <w:ind w:right="420" w:firstLineChars="3000" w:firstLine="7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 xml:space="preserve">   日</w:t>
            </w:r>
          </w:p>
        </w:tc>
      </w:tr>
      <w:tr w:rsidR="009233AD" w:rsidTr="00500E2C">
        <w:trPr>
          <w:trHeight w:val="19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</w:t>
            </w: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</w:t>
            </w: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widowControl/>
              <w:wordWrap w:val="0"/>
              <w:ind w:left="240" w:right="420" w:hangingChars="100" w:hanging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</w:p>
          <w:p w:rsidR="009233AD" w:rsidRDefault="009233AD" w:rsidP="00500E2C">
            <w:pPr>
              <w:widowControl/>
              <w:wordWrap w:val="0"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经核实，申请人提交资料原件与复印件一致，经营主体成立时间、人员身份类别等均符合申报条件。</w:t>
            </w:r>
          </w:p>
          <w:p w:rsidR="009233AD" w:rsidRDefault="009233AD" w:rsidP="00500E2C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wordWrap w:val="0"/>
              <w:ind w:right="420" w:firstLineChars="500" w:firstLine="1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经办人：                   </w:t>
            </w:r>
          </w:p>
          <w:p w:rsidR="009233AD" w:rsidRDefault="009233AD" w:rsidP="00500E2C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月     日</w:t>
            </w:r>
          </w:p>
        </w:tc>
      </w:tr>
      <w:tr w:rsidR="009233AD" w:rsidTr="00500E2C">
        <w:trPr>
          <w:trHeight w:val="6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</w:t>
            </w: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</w:t>
            </w: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AD" w:rsidRDefault="009233AD" w:rsidP="00500E2C">
            <w:pPr>
              <w:widowControl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就业服务中心审核意见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AD" w:rsidRDefault="009233AD" w:rsidP="00500E2C">
            <w:pPr>
              <w:widowControl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人力资源和社会保障局审批意见</w:t>
            </w:r>
          </w:p>
        </w:tc>
      </w:tr>
      <w:tr w:rsidR="009233AD" w:rsidTr="00500E2C">
        <w:trPr>
          <w:trHeight w:val="319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  <w:p w:rsidR="009233AD" w:rsidRDefault="009233AD" w:rsidP="00500E2C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月     日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AD" w:rsidRDefault="009233AD" w:rsidP="00500E2C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  <w:p w:rsidR="009233AD" w:rsidRDefault="009233AD" w:rsidP="00500E2C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233AD" w:rsidRDefault="009233AD" w:rsidP="00500E2C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年     月     日</w:t>
            </w:r>
          </w:p>
        </w:tc>
      </w:tr>
    </w:tbl>
    <w:p w:rsidR="007D1157" w:rsidRDefault="007D1157"/>
    <w:sectPr w:rsidR="007D1157">
      <w:pgSz w:w="11906" w:h="16838"/>
      <w:pgMar w:top="1134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157" w:rsidRDefault="007D1157" w:rsidP="009233AD">
      <w:r>
        <w:separator/>
      </w:r>
    </w:p>
  </w:endnote>
  <w:endnote w:type="continuationSeparator" w:id="1">
    <w:p w:rsidR="007D1157" w:rsidRDefault="007D1157" w:rsidP="0092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157" w:rsidRDefault="007D1157" w:rsidP="009233AD">
      <w:r>
        <w:separator/>
      </w:r>
    </w:p>
  </w:footnote>
  <w:footnote w:type="continuationSeparator" w:id="1">
    <w:p w:rsidR="007D1157" w:rsidRDefault="007D1157" w:rsidP="00923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3AD"/>
    <w:rsid w:val="007D1157"/>
    <w:rsid w:val="0092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3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3A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233AD"/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PcGho.Com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2021-09-22T08:58:00Z</dcterms:created>
  <dcterms:modified xsi:type="dcterms:W3CDTF">2021-09-22T08:58:00Z</dcterms:modified>
</cp:coreProperties>
</file>